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ED7F" w14:textId="77777777" w:rsidR="00BE48B7" w:rsidRPr="00BE48B7" w:rsidRDefault="00BE48B7" w:rsidP="00BE48B7">
      <w:pPr>
        <w:rPr>
          <w:b/>
          <w:bCs/>
          <w:color w:val="0070C0"/>
          <w:sz w:val="40"/>
          <w:szCs w:val="40"/>
        </w:rPr>
      </w:pPr>
      <w:r w:rsidRPr="00BE48B7">
        <w:rPr>
          <w:b/>
          <w:bCs/>
          <w:color w:val="0070C0"/>
          <w:sz w:val="40"/>
          <w:szCs w:val="40"/>
        </w:rPr>
        <w:t>Zasady zachowania w stołówce szkolnej</w:t>
      </w:r>
    </w:p>
    <w:p w14:paraId="76FDF3B4" w14:textId="77777777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1. Uczniowie wchodzą na stołówkę w grupach wg ustalonego harmonogramu.</w:t>
      </w:r>
    </w:p>
    <w:p w14:paraId="077B470A" w14:textId="77777777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2. Uczeń po wejściu do stołówki szkolnej zbliża kartę obiadową do czytnika.</w:t>
      </w:r>
    </w:p>
    <w:p w14:paraId="1F610DD9" w14:textId="77777777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3. Posiłki uczniom wydaje szef kuchni/pracownik kuchni.</w:t>
      </w:r>
    </w:p>
    <w:p w14:paraId="2D3D99E6" w14:textId="5D9A35A5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4. Po spożyciu posiłku uczniowie odnoszą naczynia w wyznaczone miejsce i niezwłocznie</w:t>
      </w:r>
      <w:r>
        <w:rPr>
          <w:sz w:val="28"/>
          <w:szCs w:val="28"/>
        </w:rPr>
        <w:t xml:space="preserve"> </w:t>
      </w:r>
      <w:r w:rsidRPr="00BE48B7">
        <w:rPr>
          <w:sz w:val="28"/>
          <w:szCs w:val="28"/>
        </w:rPr>
        <w:t>opuszczają stołówkę.</w:t>
      </w:r>
    </w:p>
    <w:p w14:paraId="2F45DCBB" w14:textId="77777777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5. Podczas wydawania posiłków w stołówce mogą przebywać wyłącznie osoby spożywające posiłek.</w:t>
      </w:r>
    </w:p>
    <w:p w14:paraId="5654396A" w14:textId="7388C0AF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6. W sprawach porządkowych dotyczących korzystania z posiłków, uczniowie, nauczyciele</w:t>
      </w:r>
      <w:r>
        <w:rPr>
          <w:sz w:val="28"/>
          <w:szCs w:val="28"/>
        </w:rPr>
        <w:t xml:space="preserve"> </w:t>
      </w:r>
      <w:r w:rsidRPr="00BE48B7">
        <w:rPr>
          <w:sz w:val="28"/>
          <w:szCs w:val="28"/>
        </w:rPr>
        <w:t>i pracownicy zobowiązani są respektować polecenia Intendenta Szkolnego lub innego</w:t>
      </w:r>
      <w:r>
        <w:rPr>
          <w:sz w:val="28"/>
          <w:szCs w:val="28"/>
        </w:rPr>
        <w:t xml:space="preserve"> </w:t>
      </w:r>
      <w:r w:rsidRPr="00BE48B7">
        <w:rPr>
          <w:sz w:val="28"/>
          <w:szCs w:val="28"/>
        </w:rPr>
        <w:t>upoważnionego pracownika szkoły.</w:t>
      </w:r>
    </w:p>
    <w:p w14:paraId="782B838D" w14:textId="77777777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7. Osoby spożywające posiłek mają obowiązek:</w:t>
      </w:r>
    </w:p>
    <w:p w14:paraId="3862B594" w14:textId="77777777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a. zachowania czystości, a w szczególności powinny przed posiłkiem umyć ręce,</w:t>
      </w:r>
    </w:p>
    <w:p w14:paraId="3DDCC442" w14:textId="77777777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b. kulturalnego spożywania posiłków,</w:t>
      </w:r>
    </w:p>
    <w:p w14:paraId="5961FB7B" w14:textId="77777777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c. zachowania ciszy podczas spożywania posiłków,</w:t>
      </w:r>
    </w:p>
    <w:p w14:paraId="1EF97FEB" w14:textId="77777777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d. kulturalnego odnoszenia się do rówieśników i personelu kuchni i stołówki,</w:t>
      </w:r>
    </w:p>
    <w:p w14:paraId="64AD12DD" w14:textId="77777777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e. używania sztućców wyłącznie zgodnie z ich przeznaczeniem.</w:t>
      </w:r>
    </w:p>
    <w:p w14:paraId="5EB9A6D6" w14:textId="77777777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8. Zabrania się na stołówce szkolnej:</w:t>
      </w:r>
    </w:p>
    <w:p w14:paraId="134257EE" w14:textId="77777777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a. pobytu osób nieuprawnionych, w tym rodziców i prawnych opiekunów dzieci,</w:t>
      </w:r>
    </w:p>
    <w:p w14:paraId="7334066C" w14:textId="77777777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b. wnoszenia na stołówkę własnych naczyń, sztućców i własnych środków spożywczych,</w:t>
      </w:r>
    </w:p>
    <w:p w14:paraId="1CFEA5C8" w14:textId="73E958A6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c. popychania, szarpania, biegania,</w:t>
      </w:r>
    </w:p>
    <w:p w14:paraId="702ABC86" w14:textId="77777777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d. niszczenia mienia stołówki,</w:t>
      </w:r>
    </w:p>
    <w:p w14:paraId="328F5CD6" w14:textId="77777777" w:rsidR="00BE48B7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e. korzystania z urządzeń technicznych, tj. telefony, tablety, laptopy.</w:t>
      </w:r>
    </w:p>
    <w:p w14:paraId="3EE06151" w14:textId="33252553" w:rsidR="00396EDC" w:rsidRPr="00BE48B7" w:rsidRDefault="00BE48B7" w:rsidP="00BE48B7">
      <w:pPr>
        <w:rPr>
          <w:sz w:val="28"/>
          <w:szCs w:val="28"/>
        </w:rPr>
      </w:pPr>
      <w:r w:rsidRPr="00BE48B7">
        <w:rPr>
          <w:sz w:val="28"/>
          <w:szCs w:val="28"/>
        </w:rPr>
        <w:t>W przypadku nierespektowania wyżej wymienionych zasad powiadamia się wychowawcę klasy oraz</w:t>
      </w:r>
      <w:r>
        <w:rPr>
          <w:sz w:val="28"/>
          <w:szCs w:val="28"/>
        </w:rPr>
        <w:t xml:space="preserve"> </w:t>
      </w:r>
      <w:r w:rsidRPr="00BE48B7">
        <w:rPr>
          <w:sz w:val="28"/>
          <w:szCs w:val="28"/>
        </w:rPr>
        <w:t>rodziców lub prawnych opiekunów ucznia.</w:t>
      </w:r>
    </w:p>
    <w:sectPr w:rsidR="00396EDC" w:rsidRPr="00BE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B7"/>
    <w:rsid w:val="00396EDC"/>
    <w:rsid w:val="00B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3DF7"/>
  <w15:chartTrackingRefBased/>
  <w15:docId w15:val="{B21C0C4B-AE13-409D-A67A-C40B9D9A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</dc:creator>
  <cp:keywords/>
  <dc:description/>
  <cp:lastModifiedBy>Szkoła Podstawowa nr 2</cp:lastModifiedBy>
  <cp:revision>1</cp:revision>
  <cp:lastPrinted>2024-02-01T10:58:00Z</cp:lastPrinted>
  <dcterms:created xsi:type="dcterms:W3CDTF">2024-02-01T10:53:00Z</dcterms:created>
  <dcterms:modified xsi:type="dcterms:W3CDTF">2024-02-01T11:02:00Z</dcterms:modified>
</cp:coreProperties>
</file>